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227" w:rsidRDefault="00201227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01227" w:rsidRDefault="00201227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</w:t>
      </w:r>
    </w:p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r w:rsidR="00DC04C3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Верх-Чикского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r w:rsidR="00DC04C3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Верх-Чикского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201227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20122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20122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tbl>
      <w:tblPr>
        <w:tblW w:w="10456" w:type="dxa"/>
        <w:tblLook w:val="0000" w:firstRow="0" w:lastRow="0" w:firstColumn="0" w:lastColumn="0" w:noHBand="0" w:noVBand="0"/>
      </w:tblPr>
      <w:tblGrid>
        <w:gridCol w:w="93"/>
        <w:gridCol w:w="149"/>
        <w:gridCol w:w="87"/>
        <w:gridCol w:w="155"/>
        <w:gridCol w:w="81"/>
        <w:gridCol w:w="181"/>
        <w:gridCol w:w="55"/>
        <w:gridCol w:w="187"/>
        <w:gridCol w:w="49"/>
        <w:gridCol w:w="193"/>
        <w:gridCol w:w="43"/>
        <w:gridCol w:w="199"/>
        <w:gridCol w:w="76"/>
        <w:gridCol w:w="217"/>
        <w:gridCol w:w="763"/>
        <w:gridCol w:w="980"/>
        <w:gridCol w:w="980"/>
        <w:gridCol w:w="980"/>
        <w:gridCol w:w="236"/>
        <w:gridCol w:w="4752"/>
      </w:tblGrid>
      <w:tr w:rsidR="00196A76" w:rsidRPr="00196A76" w:rsidTr="00201227">
        <w:trPr>
          <w:gridBefore w:val="1"/>
          <w:wBefore w:w="93" w:type="dxa"/>
          <w:trHeight w:val="270"/>
        </w:trPr>
        <w:tc>
          <w:tcPr>
            <w:tcW w:w="1036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925729" w:rsidRDefault="00A14C9B" w:rsidP="0092572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5D476B">
              <w:rPr>
                <w:sz w:val="20"/>
                <w:szCs w:val="20"/>
              </w:rPr>
              <w:t xml:space="preserve">    </w:t>
            </w:r>
            <w:r w:rsidR="00201227" w:rsidRPr="00925729">
              <w:rPr>
                <w:sz w:val="20"/>
                <w:szCs w:val="20"/>
              </w:rPr>
              <w:t>О</w:t>
            </w:r>
            <w:r w:rsidR="00925729" w:rsidRPr="00925729">
              <w:rPr>
                <w:sz w:val="20"/>
                <w:szCs w:val="20"/>
              </w:rPr>
              <w:t>т</w:t>
            </w:r>
            <w:r w:rsidR="00201227">
              <w:rPr>
                <w:sz w:val="20"/>
                <w:szCs w:val="20"/>
              </w:rPr>
              <w:t xml:space="preserve">    </w:t>
            </w:r>
            <w:r w:rsidR="00925729" w:rsidRPr="00925729">
              <w:rPr>
                <w:sz w:val="20"/>
                <w:szCs w:val="20"/>
              </w:rPr>
              <w:t>20</w:t>
            </w:r>
            <w:r w:rsidR="00201227">
              <w:rPr>
                <w:sz w:val="20"/>
                <w:szCs w:val="20"/>
              </w:rPr>
              <w:t>23</w:t>
            </w:r>
            <w:r w:rsidR="00501397">
              <w:rPr>
                <w:sz w:val="20"/>
                <w:szCs w:val="20"/>
              </w:rPr>
              <w:t xml:space="preserve"> </w:t>
            </w:r>
            <w:r w:rsidR="00AC4272">
              <w:rPr>
                <w:sz w:val="20"/>
                <w:szCs w:val="20"/>
              </w:rPr>
              <w:t>г.</w:t>
            </w:r>
            <w:r w:rsidR="00AA3780">
              <w:rPr>
                <w:sz w:val="20"/>
                <w:szCs w:val="20"/>
              </w:rPr>
              <w:t xml:space="preserve"> </w:t>
            </w:r>
            <w:r w:rsidR="00925729" w:rsidRPr="00925729">
              <w:rPr>
                <w:sz w:val="20"/>
                <w:szCs w:val="20"/>
              </w:rPr>
              <w:t xml:space="preserve">№ </w:t>
            </w: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96A76" w:rsidRPr="00196A76" w:rsidRDefault="00201227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</w:t>
            </w:r>
          </w:p>
        </w:tc>
      </w:tr>
      <w:tr w:rsidR="00196A76" w:rsidRPr="00196A76" w:rsidTr="00201227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250" w:rsidRPr="00196A76" w:rsidTr="00201227">
        <w:trPr>
          <w:gridAfter w:val="6"/>
          <w:wAfter w:w="8691" w:type="dxa"/>
          <w:trHeight w:val="138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387D" w:rsidRPr="006D2F2D" w:rsidRDefault="00292CD1" w:rsidP="00EC4250">
      <w:pPr>
        <w:ind w:left="7788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6D2F2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C4250">
        <w:rPr>
          <w:rFonts w:ascii="Times New Roman" w:hAnsi="Times New Roman" w:cs="Times New Roman"/>
          <w:sz w:val="20"/>
          <w:szCs w:val="20"/>
        </w:rPr>
        <w:t xml:space="preserve">      </w:t>
      </w:r>
      <w:proofErr w:type="spellStart"/>
      <w:proofErr w:type="gramStart"/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ыс.рублей</w:t>
      </w:r>
      <w:proofErr w:type="spellEnd"/>
      <w:proofErr w:type="gramEnd"/>
    </w:p>
    <w:tbl>
      <w:tblPr>
        <w:tblW w:w="10574" w:type="dxa"/>
        <w:tblInd w:w="-152" w:type="dxa"/>
        <w:tblLook w:val="04A0" w:firstRow="1" w:lastRow="0" w:firstColumn="1" w:lastColumn="0" w:noHBand="0" w:noVBand="1"/>
      </w:tblPr>
      <w:tblGrid>
        <w:gridCol w:w="3676"/>
        <w:gridCol w:w="1414"/>
        <w:gridCol w:w="833"/>
        <w:gridCol w:w="707"/>
        <w:gridCol w:w="565"/>
        <w:gridCol w:w="1131"/>
        <w:gridCol w:w="1131"/>
        <w:gridCol w:w="1117"/>
      </w:tblGrid>
      <w:tr w:rsidR="00AA3780" w:rsidRPr="002D21E6" w:rsidTr="002D21E6">
        <w:trPr>
          <w:trHeight w:val="539"/>
        </w:trPr>
        <w:tc>
          <w:tcPr>
            <w:tcW w:w="3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2B5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2B5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2B5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650B2" w:rsidRPr="002D21E6" w:rsidTr="002D21E6">
        <w:trPr>
          <w:trHeight w:val="213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Верх-Чикского</w:t>
            </w: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11113,0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5450,6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4912,0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4333,0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4117,0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3459,6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субьекта</w:t>
            </w:r>
            <w:proofErr w:type="spellEnd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субьектов</w:t>
            </w:r>
            <w:proofErr w:type="spellEnd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субьектов</w:t>
            </w:r>
            <w:proofErr w:type="spellEnd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3276,9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3077,0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2419,7 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</w:t>
            </w:r>
            <w:r w:rsidRPr="002D21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административных правонарушений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0500070190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0500070190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0500070190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3276,8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3076,9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2419,6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2886,9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2419,6 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2886,9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2419,6 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1108,5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1108,5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B5C8C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C8C" w:rsidRPr="002B5C8C" w:rsidRDefault="002B5C8C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5C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B5C8C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C8C" w:rsidRPr="002B5C8C" w:rsidRDefault="002B5C8C" w:rsidP="002D21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Резервный фонд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2010000050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B5C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2010000050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2010000050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характера,пожарная</w:t>
            </w:r>
            <w:proofErr w:type="spellEnd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2010021800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77FA2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A2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777FA2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2010021800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77FA2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A2" w:rsidRPr="002D21E6" w:rsidRDefault="00777FA2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2010021800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6259,5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5C7697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1197,4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1206,8 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6259,5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1197,4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1206,8 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поселениий</w:t>
            </w:r>
            <w:proofErr w:type="spellEnd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2010060210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1197,4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1206,8 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2010060210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1197,4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1206,8 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2010060210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1197,4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1206,8 </w:t>
            </w:r>
          </w:p>
        </w:tc>
      </w:tr>
      <w:tr w:rsidR="00777FA2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A2" w:rsidRPr="002D21E6" w:rsidRDefault="00777FA2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автомобильных дорог и инженерных сооружений на них в границах поселений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2010060200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5239,4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77FA2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A2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777FA2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2010060200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5239,4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77FA2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A2" w:rsidRPr="002D21E6" w:rsidRDefault="00777FA2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2010060200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5239,4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2010065030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2010065030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2010065030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 (муниципальных)нужд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2010060400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FF0D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2010060400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FF0D98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B5C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2010060400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FF0D98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C76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2010044000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2010044000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2010044000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2010049100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2010049100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2010049100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2010043600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2010043600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2010043600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D86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Условно-утвержденные </w:t>
            </w:r>
            <w:r w:rsidR="00D86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D86B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Условно-утвержденные </w:t>
            </w:r>
            <w:r w:rsidR="00D86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D86B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Условно-утвержденные </w:t>
            </w:r>
            <w:r w:rsidR="00D86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9990000090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2D21E6" w:rsidRPr="002D21E6" w:rsidTr="002D21E6">
        <w:trPr>
          <w:trHeight w:val="28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D86B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Условно-утвержденные </w:t>
            </w:r>
            <w:r w:rsidR="00D86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9990000090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2D21E6" w:rsidRPr="002D21E6" w:rsidTr="002D21E6">
        <w:trPr>
          <w:trHeight w:val="289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11113,0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5450,6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4912,0</w:t>
            </w:r>
            <w:bookmarkStart w:id="0" w:name="_GoBack"/>
            <w:bookmarkEnd w:id="0"/>
          </w:p>
        </w:tc>
      </w:tr>
    </w:tbl>
    <w:p w:rsidR="00E846E3" w:rsidRDefault="00E846E3" w:rsidP="0013493C"/>
    <w:sectPr w:rsidR="00E846E3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7FD6"/>
    <w:rsid w:val="00033FF2"/>
    <w:rsid w:val="000357CB"/>
    <w:rsid w:val="000A27F9"/>
    <w:rsid w:val="00121043"/>
    <w:rsid w:val="0012431E"/>
    <w:rsid w:val="0013493C"/>
    <w:rsid w:val="00142450"/>
    <w:rsid w:val="00196A76"/>
    <w:rsid w:val="00201227"/>
    <w:rsid w:val="00241552"/>
    <w:rsid w:val="00292CD1"/>
    <w:rsid w:val="002B5C8C"/>
    <w:rsid w:val="002B73B5"/>
    <w:rsid w:val="002D21E6"/>
    <w:rsid w:val="00327A47"/>
    <w:rsid w:val="00362861"/>
    <w:rsid w:val="003A33B9"/>
    <w:rsid w:val="003E436B"/>
    <w:rsid w:val="004341CB"/>
    <w:rsid w:val="0044197F"/>
    <w:rsid w:val="004F70AC"/>
    <w:rsid w:val="00501397"/>
    <w:rsid w:val="00514327"/>
    <w:rsid w:val="005644A5"/>
    <w:rsid w:val="00576759"/>
    <w:rsid w:val="005C45EC"/>
    <w:rsid w:val="005C7697"/>
    <w:rsid w:val="005D476B"/>
    <w:rsid w:val="00623C26"/>
    <w:rsid w:val="00646C2A"/>
    <w:rsid w:val="006A6756"/>
    <w:rsid w:val="006B3146"/>
    <w:rsid w:val="006D2F2D"/>
    <w:rsid w:val="006E6132"/>
    <w:rsid w:val="00777FA2"/>
    <w:rsid w:val="00795D38"/>
    <w:rsid w:val="007A7B2F"/>
    <w:rsid w:val="007B58DD"/>
    <w:rsid w:val="007D6C7D"/>
    <w:rsid w:val="007E345B"/>
    <w:rsid w:val="00810CF3"/>
    <w:rsid w:val="00811FE3"/>
    <w:rsid w:val="008130FB"/>
    <w:rsid w:val="009154AF"/>
    <w:rsid w:val="00925729"/>
    <w:rsid w:val="009650B2"/>
    <w:rsid w:val="009A7FD6"/>
    <w:rsid w:val="00A03766"/>
    <w:rsid w:val="00A14C9B"/>
    <w:rsid w:val="00A15919"/>
    <w:rsid w:val="00A53E75"/>
    <w:rsid w:val="00A9356F"/>
    <w:rsid w:val="00AA3780"/>
    <w:rsid w:val="00AC4272"/>
    <w:rsid w:val="00C47B37"/>
    <w:rsid w:val="00D0557B"/>
    <w:rsid w:val="00D5387D"/>
    <w:rsid w:val="00D84178"/>
    <w:rsid w:val="00D86BE1"/>
    <w:rsid w:val="00D93FC7"/>
    <w:rsid w:val="00DA1707"/>
    <w:rsid w:val="00DC04C3"/>
    <w:rsid w:val="00DD71B2"/>
    <w:rsid w:val="00DE6EF3"/>
    <w:rsid w:val="00E11FFD"/>
    <w:rsid w:val="00E540FC"/>
    <w:rsid w:val="00E846E3"/>
    <w:rsid w:val="00EA4F8E"/>
    <w:rsid w:val="00EA5DE0"/>
    <w:rsid w:val="00EC4250"/>
    <w:rsid w:val="00F12869"/>
    <w:rsid w:val="00F3558B"/>
    <w:rsid w:val="00F357AF"/>
    <w:rsid w:val="00FF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BEBFA"/>
  <w15:docId w15:val="{315C76F2-1895-4E5A-89CC-7FC3C421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407F2-EFB5-4DF5-8874-E5F5A6B0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Пользователь Windows</cp:lastModifiedBy>
  <cp:revision>34</cp:revision>
  <cp:lastPrinted>2017-11-14T07:59:00Z</cp:lastPrinted>
  <dcterms:created xsi:type="dcterms:W3CDTF">2019-11-28T10:21:00Z</dcterms:created>
  <dcterms:modified xsi:type="dcterms:W3CDTF">2023-11-16T08:34:00Z</dcterms:modified>
</cp:coreProperties>
</file>